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1C79D" w14:textId="6E90765D" w:rsidR="0076111B" w:rsidRPr="0085674E" w:rsidRDefault="0076111B" w:rsidP="00E95696">
      <w:pPr>
        <w:rPr>
          <w:rFonts w:asciiTheme="minorHAnsi" w:hAnsiTheme="minorHAnsi"/>
          <w:b/>
          <w:lang w:val="el-GR"/>
        </w:rPr>
      </w:pPr>
      <w:r w:rsidRPr="0085674E">
        <w:rPr>
          <w:rFonts w:asciiTheme="minorHAnsi" w:hAnsiTheme="minorHAnsi"/>
          <w:b/>
          <w:sz w:val="28"/>
          <w:szCs w:val="28"/>
          <w:lang w:val="el-GR"/>
        </w:rPr>
        <w:t xml:space="preserve">ΑΙΤΗΣΗ ΕΓΓΡΑΦΗΣ ΚΑΙ </w:t>
      </w:r>
      <w:r w:rsidR="00303D3D" w:rsidRPr="0085674E">
        <w:rPr>
          <w:rFonts w:asciiTheme="minorHAnsi" w:hAnsiTheme="minorHAnsi"/>
          <w:b/>
          <w:sz w:val="28"/>
          <w:szCs w:val="28"/>
          <w:lang w:val="el-GR"/>
        </w:rPr>
        <w:t>Δ</w:t>
      </w:r>
      <w:r w:rsidRPr="0085674E">
        <w:rPr>
          <w:rFonts w:asciiTheme="minorHAnsi" w:hAnsiTheme="minorHAnsi"/>
          <w:b/>
          <w:sz w:val="28"/>
          <w:szCs w:val="28"/>
          <w:lang w:val="el-GR"/>
        </w:rPr>
        <w:t>ΗΛΩΣΗΣ ΜΑΘΗΜΑΤΩΝ</w:t>
      </w:r>
      <w:r w:rsidR="00650AC9">
        <w:rPr>
          <w:rFonts w:asciiTheme="minorHAnsi" w:hAnsiTheme="minorHAnsi"/>
          <w:b/>
          <w:sz w:val="28"/>
          <w:szCs w:val="28"/>
          <w:lang w:val="el-GR"/>
        </w:rPr>
        <w:t xml:space="preserve"> στο </w:t>
      </w:r>
      <w:r w:rsidR="00650AC9" w:rsidRPr="00650AC9">
        <w:rPr>
          <w:rFonts w:asciiTheme="minorHAnsi" w:hAnsiTheme="minorHAnsi"/>
          <w:b/>
          <w:color w:val="C00000"/>
          <w:sz w:val="28"/>
          <w:szCs w:val="28"/>
          <w:lang w:val="el-GR"/>
        </w:rPr>
        <w:t>ΕΕ 2023 – 2024</w:t>
      </w:r>
      <w:r w:rsidR="00650AC9">
        <w:rPr>
          <w:rFonts w:asciiTheme="minorHAnsi" w:hAnsiTheme="minorHAnsi"/>
          <w:b/>
          <w:sz w:val="28"/>
          <w:szCs w:val="28"/>
          <w:lang w:val="el-GR"/>
        </w:rPr>
        <w:t xml:space="preserve"> </w:t>
      </w:r>
      <w:r w:rsidR="0085674E" w:rsidRPr="0085674E">
        <w:rPr>
          <w:rFonts w:asciiTheme="minorHAnsi" w:hAnsiTheme="minorHAnsi"/>
          <w:b/>
          <w:lang w:val="el-GR"/>
        </w:rPr>
        <w:br/>
        <w:t>ΔΠΜΣ «ΠΟΛΕΟΔΟΜΙΑ ΚΑΙ ΧΩΡΟΤΑΞΙΑ» | ΣΧΟΛΗ ΑΡΧΙΤΕΚΤΟΝΩΝ ΜΗΧΑΝΙΚΩΝ</w:t>
      </w:r>
    </w:p>
    <w:p w14:paraId="28B394CC" w14:textId="77777777" w:rsidR="0076111B" w:rsidRPr="00E95696" w:rsidRDefault="0076111B" w:rsidP="00E95696">
      <w:pPr>
        <w:jc w:val="right"/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ΑΡ. ΠΡΩΤ.: </w:t>
      </w:r>
      <w:r w:rsidR="00E95696">
        <w:rPr>
          <w:rFonts w:asciiTheme="minorHAnsi" w:hAnsiTheme="minorHAnsi"/>
          <w:lang w:val="el-GR"/>
        </w:rPr>
        <w:t>_______________</w:t>
      </w:r>
      <w:r w:rsidR="00873997" w:rsidRPr="0075107F">
        <w:rPr>
          <w:rFonts w:asciiTheme="minorHAnsi" w:hAnsiTheme="minorHAnsi"/>
          <w:color w:val="C00000"/>
          <w:lang w:val="el-GR"/>
        </w:rPr>
        <w:t>*</w:t>
      </w:r>
    </w:p>
    <w:p w14:paraId="0C6029E2" w14:textId="77777777" w:rsidR="00E95696" w:rsidRDefault="0076111B" w:rsidP="00E95696">
      <w:pPr>
        <w:jc w:val="right"/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lang w:val="el-GR"/>
        </w:rPr>
        <w:t>ΑΘΗΝΑ</w:t>
      </w:r>
      <w:r w:rsidR="00E95696">
        <w:rPr>
          <w:rFonts w:asciiTheme="minorHAnsi" w:hAnsiTheme="minorHAnsi"/>
          <w:lang w:val="el-GR"/>
        </w:rPr>
        <w:t>__________________</w:t>
      </w:r>
      <w:r w:rsidR="00873997" w:rsidRPr="0075107F">
        <w:rPr>
          <w:rFonts w:asciiTheme="minorHAnsi" w:hAnsiTheme="minorHAnsi"/>
          <w:color w:val="C00000"/>
          <w:lang w:val="el-GR"/>
        </w:rPr>
        <w:t>*</w:t>
      </w:r>
      <w:r w:rsidR="00873997" w:rsidRPr="00D21E80">
        <w:rPr>
          <w:rFonts w:asciiTheme="minorHAnsi" w:hAnsiTheme="minorHAnsi"/>
          <w:lang w:val="el-GR"/>
        </w:rPr>
        <w:br/>
      </w:r>
      <w:r w:rsidR="00873997" w:rsidRPr="00D21E80">
        <w:rPr>
          <w:rFonts w:asciiTheme="minorHAnsi" w:hAnsiTheme="minorHAnsi"/>
          <w:color w:val="C00000"/>
          <w:sz w:val="20"/>
          <w:szCs w:val="20"/>
          <w:lang w:val="el-GR"/>
        </w:rPr>
        <w:t>(</w:t>
      </w:r>
      <w:r w:rsidR="00873997" w:rsidRPr="0075107F">
        <w:rPr>
          <w:rFonts w:asciiTheme="minorHAnsi" w:hAnsiTheme="minorHAnsi"/>
          <w:color w:val="C00000"/>
          <w:sz w:val="20"/>
          <w:szCs w:val="20"/>
          <w:lang w:val="el-GR"/>
        </w:rPr>
        <w:t>*συμπληρώνονται από τη Γραμματεία</w:t>
      </w:r>
      <w:r w:rsidR="00873997" w:rsidRPr="00D21E80">
        <w:rPr>
          <w:rFonts w:asciiTheme="minorHAnsi" w:hAnsiTheme="minorHAnsi"/>
          <w:color w:val="C00000"/>
          <w:lang w:val="el-GR"/>
        </w:rPr>
        <w:t>)</w:t>
      </w:r>
    </w:p>
    <w:p w14:paraId="6033796C" w14:textId="505BD5C1" w:rsidR="0076111B" w:rsidRPr="00E95696" w:rsidRDefault="0076111B" w:rsidP="00E95696">
      <w:pPr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b/>
          <w:lang w:val="el-GR"/>
        </w:rPr>
        <w:t xml:space="preserve">ΣΤΟΙΧΕΙΑ </w:t>
      </w:r>
      <w:r w:rsidR="00873997">
        <w:rPr>
          <w:rFonts w:asciiTheme="minorHAnsi" w:hAnsiTheme="minorHAnsi"/>
          <w:b/>
          <w:lang w:val="el-GR"/>
        </w:rPr>
        <w:t>ΜΕΤΑΠΤΥΧΙΑΚΟΥ</w:t>
      </w:r>
      <w:r w:rsidR="00243A7E">
        <w:rPr>
          <w:rFonts w:asciiTheme="minorHAnsi" w:hAnsiTheme="minorHAnsi"/>
          <w:b/>
          <w:lang w:val="el-GR"/>
        </w:rPr>
        <w:t>/ΗΣ</w:t>
      </w:r>
      <w:r w:rsidR="00873997">
        <w:rPr>
          <w:rFonts w:asciiTheme="minorHAnsi" w:hAnsiTheme="minorHAnsi"/>
          <w:b/>
          <w:lang w:val="el-GR"/>
        </w:rPr>
        <w:t xml:space="preserve"> </w:t>
      </w:r>
      <w:r w:rsidRPr="00E95696">
        <w:rPr>
          <w:rFonts w:asciiTheme="minorHAnsi" w:hAnsiTheme="minorHAnsi"/>
          <w:b/>
          <w:lang w:val="el-GR"/>
        </w:rPr>
        <w:t>ΦΟΙΤΗΤΗ/ΤΡΙΑΣ</w:t>
      </w:r>
    </w:p>
    <w:p w14:paraId="15221433" w14:textId="3AAD9727" w:rsidR="0076111B" w:rsidRPr="00A90D19" w:rsidRDefault="0076111B" w:rsidP="00E95696">
      <w:pPr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ΑΡΙΘΜΟΣ ΜΗΤΡΩΟΥ: </w:t>
      </w:r>
      <w:r w:rsidR="00650AC9">
        <w:rPr>
          <w:rFonts w:asciiTheme="minorHAnsi" w:hAnsiTheme="minorHAnsi"/>
          <w:lang w:val="el-GR"/>
        </w:rPr>
        <w:t xml:space="preserve"> 4100</w:t>
      </w:r>
      <w:r w:rsidR="00E95696">
        <w:rPr>
          <w:rFonts w:asciiTheme="minorHAnsi" w:hAnsiTheme="minorHAnsi"/>
          <w:lang w:val="el-GR"/>
        </w:rPr>
        <w:t>__________</w:t>
      </w:r>
      <w:r w:rsidR="0075107F">
        <w:rPr>
          <w:rFonts w:asciiTheme="minorHAnsi" w:hAnsiTheme="minorHAnsi"/>
          <w:lang w:val="el-GR"/>
        </w:rPr>
        <w:t xml:space="preserve"> </w:t>
      </w:r>
      <w:r w:rsidRPr="00A90D19">
        <w:rPr>
          <w:rFonts w:asciiTheme="minorHAnsi" w:hAnsiTheme="minorHAnsi"/>
          <w:lang w:val="el-GR"/>
        </w:rPr>
        <w:t>ΟΝΟΜΑΤΕΠΩΝΥΜΟ :</w:t>
      </w:r>
      <w:r w:rsidR="00435C2A" w:rsidRPr="00A90D19">
        <w:rPr>
          <w:rFonts w:asciiTheme="minorHAnsi" w:hAnsiTheme="minorHAnsi"/>
          <w:lang w:val="el-GR"/>
        </w:rPr>
        <w:t xml:space="preserve"> </w:t>
      </w:r>
      <w:r w:rsidR="00E95696">
        <w:rPr>
          <w:rFonts w:asciiTheme="minorHAnsi" w:hAnsiTheme="minorHAnsi"/>
          <w:lang w:val="el-GR"/>
        </w:rPr>
        <w:t>____</w:t>
      </w:r>
      <w:r w:rsidR="00650AC9">
        <w:rPr>
          <w:rFonts w:asciiTheme="minorHAnsi" w:hAnsiTheme="minorHAnsi"/>
          <w:lang w:val="el-GR"/>
        </w:rPr>
        <w:t>___</w:t>
      </w:r>
      <w:r w:rsidR="00E95696">
        <w:rPr>
          <w:rFonts w:asciiTheme="minorHAnsi" w:hAnsiTheme="minorHAnsi"/>
          <w:lang w:val="el-GR"/>
        </w:rPr>
        <w:t>____________________</w:t>
      </w:r>
      <w:r w:rsidR="00AC09C2" w:rsidRPr="00A90D19">
        <w:rPr>
          <w:rFonts w:asciiTheme="minorHAnsi" w:hAnsiTheme="minorHAnsi"/>
          <w:lang w:val="el-GR"/>
        </w:rPr>
        <w:t>__</w:t>
      </w:r>
      <w:r w:rsidR="005D405E">
        <w:rPr>
          <w:rFonts w:asciiTheme="minorHAnsi" w:hAnsiTheme="minorHAnsi"/>
          <w:lang w:val="el-GR"/>
        </w:rPr>
        <w:t>_</w:t>
      </w:r>
      <w:r w:rsidR="005853FE">
        <w:rPr>
          <w:rFonts w:asciiTheme="minorHAnsi" w:hAnsiTheme="minorHAnsi"/>
          <w:lang w:val="el-GR"/>
        </w:rPr>
        <w:t>______</w:t>
      </w:r>
      <w:r w:rsidR="005D405E">
        <w:rPr>
          <w:rFonts w:asciiTheme="minorHAnsi" w:hAnsiTheme="minorHAnsi"/>
          <w:lang w:val="el-GR"/>
        </w:rPr>
        <w:br/>
        <w:t xml:space="preserve">ΠΑΤΡΩΝΥΜΟ: </w:t>
      </w:r>
      <w:r w:rsidR="002946C8">
        <w:rPr>
          <w:rFonts w:asciiTheme="minorHAnsi" w:hAnsiTheme="minorHAnsi"/>
          <w:lang w:val="el-GR"/>
        </w:rPr>
        <w:t>_______________________________ ΜΗΤΡΩΝΥΜΟ: _______________________________</w:t>
      </w:r>
    </w:p>
    <w:p w14:paraId="62A1BEF4" w14:textId="1006F0A8" w:rsidR="00D21E80" w:rsidRPr="00AC09C2" w:rsidRDefault="002946C8" w:rsidP="00D21E80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ΜΗΝΑΣ &amp; </w:t>
      </w:r>
      <w:r w:rsidR="00D21E80" w:rsidRPr="00E95696">
        <w:rPr>
          <w:rFonts w:asciiTheme="minorHAnsi" w:hAnsiTheme="minorHAnsi"/>
          <w:lang w:val="el-GR"/>
        </w:rPr>
        <w:t xml:space="preserve">ΕΤΟΣ Α΄ ΕΓΓΡΑΦΗΣ: </w:t>
      </w:r>
      <w:r>
        <w:rPr>
          <w:rFonts w:asciiTheme="minorHAnsi" w:hAnsiTheme="minorHAnsi"/>
          <w:lang w:val="el-GR"/>
        </w:rPr>
        <w:t>_</w:t>
      </w:r>
      <w:r w:rsidR="00D21E80">
        <w:rPr>
          <w:rFonts w:asciiTheme="minorHAnsi" w:hAnsiTheme="minorHAnsi"/>
          <w:lang w:val="el-GR"/>
        </w:rPr>
        <w:t>_____________________________________________________________</w:t>
      </w:r>
    </w:p>
    <w:p w14:paraId="576DA18C" w14:textId="77777777" w:rsidR="00E95696" w:rsidRDefault="00E95696" w:rsidP="00E95696">
      <w:pPr>
        <w:rPr>
          <w:rFonts w:asciiTheme="minorHAnsi" w:hAnsiTheme="minorHAnsi"/>
          <w:lang w:val="el-GR"/>
        </w:rPr>
      </w:pPr>
    </w:p>
    <w:p w14:paraId="312A6292" w14:textId="2D8505F6" w:rsidR="00452DF8" w:rsidRDefault="0076111B" w:rsidP="005853FE">
      <w:pPr>
        <w:jc w:val="both"/>
        <w:rPr>
          <w:noProof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 xml:space="preserve">Επιθυμώ να πραγματοποιήσω την εγγραφή μου στο </w:t>
      </w:r>
      <w:r w:rsidR="005853FE">
        <w:rPr>
          <w:rFonts w:asciiTheme="minorHAnsi" w:hAnsiTheme="minorHAnsi"/>
          <w:b/>
          <w:sz w:val="22"/>
          <w:szCs w:val="22"/>
          <w:lang w:val="el-GR"/>
        </w:rPr>
        <w:t>εα</w:t>
      </w:r>
      <w:r w:rsidR="008740D1">
        <w:rPr>
          <w:rFonts w:asciiTheme="minorHAnsi" w:hAnsiTheme="minorHAnsi"/>
          <w:b/>
          <w:sz w:val="22"/>
          <w:szCs w:val="22"/>
          <w:lang w:val="el-GR"/>
        </w:rPr>
        <w:t>ρινό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εξάμηνο</w:t>
      </w:r>
      <w:r w:rsidRPr="00E95696">
        <w:rPr>
          <w:rFonts w:asciiTheme="minorHAnsi" w:hAnsiTheme="minorHAnsi"/>
          <w:sz w:val="22"/>
          <w:szCs w:val="22"/>
          <w:lang w:val="el-GR"/>
        </w:rPr>
        <w:t xml:space="preserve"> του ακαδημαϊκού έτους </w:t>
      </w:r>
      <w:r w:rsidR="00D6539C">
        <w:rPr>
          <w:rFonts w:asciiTheme="minorHAnsi" w:hAnsiTheme="minorHAnsi"/>
          <w:b/>
          <w:sz w:val="22"/>
          <w:szCs w:val="22"/>
          <w:lang w:val="el-GR"/>
        </w:rPr>
        <w:t>202</w:t>
      </w:r>
      <w:r w:rsidR="00D21E80" w:rsidRPr="00D21E80">
        <w:rPr>
          <w:rFonts w:asciiTheme="minorHAnsi" w:hAnsiTheme="minorHAnsi"/>
          <w:b/>
          <w:sz w:val="22"/>
          <w:szCs w:val="22"/>
          <w:lang w:val="el-GR"/>
        </w:rPr>
        <w:t>3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– 20</w:t>
      </w:r>
      <w:r w:rsidR="00435C2A" w:rsidRPr="00E95696">
        <w:rPr>
          <w:rFonts w:asciiTheme="minorHAnsi" w:hAnsiTheme="minorHAnsi"/>
          <w:b/>
          <w:sz w:val="22"/>
          <w:szCs w:val="22"/>
          <w:lang w:val="el-GR"/>
        </w:rPr>
        <w:t>2</w:t>
      </w:r>
      <w:r w:rsidR="00D21E80" w:rsidRPr="00D21E80">
        <w:rPr>
          <w:rFonts w:asciiTheme="minorHAnsi" w:hAnsiTheme="minorHAnsi"/>
          <w:b/>
          <w:sz w:val="22"/>
          <w:szCs w:val="22"/>
          <w:lang w:val="el-GR"/>
        </w:rPr>
        <w:t>4</w:t>
      </w:r>
      <w:r w:rsidRPr="00E95696">
        <w:rPr>
          <w:rFonts w:asciiTheme="minorHAnsi" w:hAnsiTheme="minorHAnsi"/>
          <w:sz w:val="22"/>
          <w:szCs w:val="22"/>
          <w:lang w:val="el-GR"/>
        </w:rPr>
        <w:t>, στο</w:t>
      </w:r>
      <w:r w:rsidR="00E95696" w:rsidRPr="00E95696">
        <w:rPr>
          <w:rFonts w:asciiTheme="minorHAnsi" w:hAnsiTheme="minorHAnsi"/>
          <w:sz w:val="22"/>
          <w:szCs w:val="22"/>
          <w:lang w:val="el-GR"/>
        </w:rPr>
        <w:t xml:space="preserve"> Δ</w:t>
      </w:r>
      <w:r w:rsidR="005853FE">
        <w:rPr>
          <w:rFonts w:asciiTheme="minorHAnsi" w:hAnsiTheme="minorHAnsi"/>
          <w:sz w:val="22"/>
          <w:szCs w:val="22"/>
          <w:lang w:val="el-GR"/>
        </w:rPr>
        <w:t>ΠΜ</w:t>
      </w:r>
      <w:r w:rsidRPr="00E95696">
        <w:rPr>
          <w:rFonts w:asciiTheme="minorHAnsi" w:hAnsiTheme="minorHAnsi"/>
          <w:sz w:val="22"/>
          <w:szCs w:val="22"/>
          <w:lang w:val="el-GR"/>
        </w:rPr>
        <w:t>Σ «Πολεοδομία και Χωροταξία»:</w:t>
      </w:r>
      <w:r w:rsidR="00E95696" w:rsidRPr="00E95696">
        <w:rPr>
          <w:noProof/>
          <w:sz w:val="22"/>
          <w:szCs w:val="22"/>
          <w:lang w:val="el-GR"/>
        </w:rPr>
        <w:t xml:space="preserve"> </w:t>
      </w:r>
    </w:p>
    <w:p w14:paraId="308C812B" w14:textId="77777777" w:rsidR="00650AC9" w:rsidRPr="00D21E80" w:rsidRDefault="00650AC9" w:rsidP="005853FE">
      <w:pPr>
        <w:jc w:val="both"/>
        <w:rPr>
          <w:noProof/>
          <w:sz w:val="22"/>
          <w:szCs w:val="22"/>
          <w:lang w:val="el-GR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452DF8" w:rsidRPr="000C36D7" w14:paraId="351A44CC" w14:textId="77777777" w:rsidTr="00DD7F3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EA0" w14:textId="77777777" w:rsidR="00452DF8" w:rsidRPr="00DC6445" w:rsidRDefault="00452DF8" w:rsidP="00452DF8">
            <w:pPr>
              <w:pStyle w:val="a3"/>
              <w:kinsoku w:val="0"/>
              <w:overflowPunct w:val="0"/>
              <w:ind w:left="107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DC6445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Οδηγίες</w:t>
            </w:r>
            <w:r w:rsidRPr="00DC6445">
              <w:rPr>
                <w:rFonts w:asciiTheme="minorHAnsi" w:hAnsiTheme="minorHAnsi"/>
                <w:b/>
                <w:bCs/>
                <w:spacing w:val="1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b/>
                <w:bCs/>
                <w:spacing w:val="-1"/>
                <w:sz w:val="22"/>
                <w:szCs w:val="22"/>
                <w:lang w:val="el-GR"/>
              </w:rPr>
              <w:t>για</w:t>
            </w:r>
            <w:r w:rsidRPr="00DC6445">
              <w:rPr>
                <w:rFonts w:asciiTheme="minorHAnsi" w:hAnsiTheme="minorHAnsi"/>
                <w:b/>
                <w:bCs/>
                <w:spacing w:val="2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b/>
                <w:bCs/>
                <w:spacing w:val="-1"/>
                <w:sz w:val="22"/>
                <w:szCs w:val="22"/>
                <w:lang w:val="el-GR"/>
              </w:rPr>
              <w:t>τους</w:t>
            </w:r>
            <w:r w:rsidR="008E75AE" w:rsidRPr="00DC6445">
              <w:rPr>
                <w:rFonts w:asciiTheme="minorHAnsi" w:hAnsiTheme="minorHAnsi"/>
                <w:b/>
                <w:bCs/>
                <w:spacing w:val="-1"/>
                <w:sz w:val="22"/>
                <w:szCs w:val="22"/>
                <w:lang w:val="el-GR"/>
              </w:rPr>
              <w:t>/τις</w:t>
            </w:r>
            <w:r w:rsidRPr="00DC6445">
              <w:rPr>
                <w:rFonts w:asciiTheme="minorHAnsi" w:hAnsiTheme="minorHAnsi"/>
                <w:b/>
                <w:bCs/>
                <w:spacing w:val="2"/>
                <w:sz w:val="22"/>
                <w:szCs w:val="22"/>
                <w:lang w:val="el-GR"/>
              </w:rPr>
              <w:t xml:space="preserve"> </w:t>
            </w:r>
            <w:r w:rsidR="00E906E3" w:rsidRPr="00DC6445">
              <w:rPr>
                <w:rFonts w:asciiTheme="minorHAnsi" w:hAnsiTheme="minorHAnsi"/>
                <w:b/>
                <w:bCs/>
                <w:spacing w:val="-1"/>
                <w:sz w:val="22"/>
                <w:szCs w:val="22"/>
                <w:lang w:val="el-GR"/>
              </w:rPr>
              <w:t xml:space="preserve">ΜΦ </w:t>
            </w:r>
            <w:r w:rsidRPr="00DC6445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του</w:t>
            </w:r>
            <w:r w:rsidRPr="00DC6445">
              <w:rPr>
                <w:rFonts w:asciiTheme="minorHAnsi" w:hAnsiTheme="minorHAnsi"/>
                <w:b/>
                <w:bCs/>
                <w:spacing w:val="2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b/>
                <w:bCs/>
                <w:spacing w:val="-1"/>
                <w:sz w:val="22"/>
                <w:szCs w:val="22"/>
                <w:lang w:val="el-GR"/>
              </w:rPr>
              <w:t>ΔΠΜΣ</w:t>
            </w:r>
            <w:r w:rsidRPr="00DC6445">
              <w:rPr>
                <w:rFonts w:asciiTheme="minorHAnsi" w:hAnsiTheme="minorHAnsi"/>
                <w:b/>
                <w:bCs/>
                <w:spacing w:val="2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b/>
                <w:bCs/>
                <w:spacing w:val="-1"/>
                <w:sz w:val="22"/>
                <w:szCs w:val="22"/>
                <w:lang w:val="el-GR"/>
              </w:rPr>
              <w:t>«Πολεοδομία</w:t>
            </w:r>
            <w:r w:rsidRPr="00DC6445">
              <w:rPr>
                <w:rFonts w:asciiTheme="minorHAnsi" w:hAnsiTheme="minorHAnsi"/>
                <w:b/>
                <w:bCs/>
                <w:spacing w:val="1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και</w:t>
            </w:r>
            <w:r w:rsidRPr="00DC6445">
              <w:rPr>
                <w:rFonts w:asciiTheme="minorHAnsi" w:hAnsiTheme="minorHAnsi"/>
                <w:b/>
                <w:bCs/>
                <w:spacing w:val="2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b/>
                <w:bCs/>
                <w:spacing w:val="-1"/>
                <w:sz w:val="22"/>
                <w:szCs w:val="22"/>
                <w:lang w:val="el-GR"/>
              </w:rPr>
              <w:t>Χωροταξία»</w:t>
            </w:r>
          </w:p>
          <w:p w14:paraId="4AB0D271" w14:textId="33239698" w:rsidR="00D21E80" w:rsidRPr="00DC6445" w:rsidRDefault="00650AC9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Οι πρωτοετείς ΜΦ ε</w:t>
            </w:r>
            <w:r w:rsidR="00452DF8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πιλέγ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ουν</w:t>
            </w:r>
            <w:r w:rsidR="00452DF8"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452DF8" w:rsidRPr="00DC6445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4</w:t>
            </w:r>
            <w:r w:rsidR="00452DF8" w:rsidRPr="00DC6445">
              <w:rPr>
                <w:rFonts w:asciiTheme="minorHAnsi" w:hAnsiTheme="minorHAnsi"/>
                <w:b/>
                <w:bCs/>
                <w:spacing w:val="-1"/>
                <w:sz w:val="22"/>
                <w:szCs w:val="22"/>
                <w:lang w:val="el-GR"/>
              </w:rPr>
              <w:t xml:space="preserve"> μαθήματα </w:t>
            </w:r>
          </w:p>
          <w:p w14:paraId="69A3B225" w14:textId="3A5D2706" w:rsidR="00D759D3" w:rsidRPr="00DC6445" w:rsidRDefault="00D759D3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Οι</w:t>
            </w:r>
            <w:r w:rsidR="000B304A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δευτεροετείς/τριτοετείς ΜΦ</w:t>
            </w:r>
            <w:r w:rsidR="00793490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 </w:t>
            </w:r>
            <w:r w:rsidR="000B304A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που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χρωστάνε</w:t>
            </w:r>
            <w:r w:rsidR="000B304A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 μάθημα/μαθήματα στο τρέχον εξάμηνο</w:t>
            </w:r>
            <w:r w:rsidR="008230A4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,</w:t>
            </w:r>
            <w:r w:rsidR="000B304A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 επιλέγουν </w:t>
            </w:r>
            <w:r w:rsidR="000B304A" w:rsidRPr="00DC6445">
              <w:rPr>
                <w:rFonts w:asciiTheme="minorHAnsi" w:hAnsiTheme="minorHAnsi"/>
                <w:spacing w:val="-1"/>
                <w:sz w:val="22"/>
                <w:szCs w:val="22"/>
                <w:u w:val="single"/>
                <w:lang w:val="el-GR"/>
              </w:rPr>
              <w:t>μόνο</w:t>
            </w:r>
            <w:r w:rsidR="000B304A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 </w:t>
            </w:r>
            <w:r w:rsidR="008230A4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τον αριθμό </w:t>
            </w:r>
            <w:r w:rsidR="00793490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μαθ</w:t>
            </w:r>
            <w:r w:rsidR="008230A4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ημάτων που</w:t>
            </w:r>
            <w:r w:rsidR="00793490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 χρωστούν</w:t>
            </w:r>
          </w:p>
          <w:p w14:paraId="2EF42980" w14:textId="0595F601" w:rsidR="00D759D3" w:rsidRPr="00DC6445" w:rsidRDefault="00D759D3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>Όσοι</w:t>
            </w:r>
            <w:r w:rsidR="000B304A" w:rsidRPr="00DC6445">
              <w:rPr>
                <w:rFonts w:asciiTheme="minorHAnsi" w:hAnsiTheme="minorHAnsi"/>
                <w:sz w:val="22"/>
                <w:szCs w:val="22"/>
                <w:lang w:val="el-GR"/>
              </w:rPr>
              <w:t>/ες ΜΦ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650AC9" w:rsidRPr="00DC6445">
              <w:rPr>
                <w:rFonts w:asciiTheme="minorHAnsi" w:hAnsiTheme="minorHAnsi"/>
                <w:sz w:val="22"/>
                <w:szCs w:val="22"/>
                <w:lang w:val="el-GR"/>
              </w:rPr>
              <w:t>εκπονούν ήδη τη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Μεταπτυχιακή Διπλωματική</w:t>
            </w:r>
            <w:r w:rsidR="00650AC9"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τους 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>Εργασία</w:t>
            </w:r>
            <w:r w:rsidR="00650AC9"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, συμπληρώνουν το θέμα 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στην παρούσα αίτηση. Εάν </w:t>
            </w:r>
            <w:r w:rsidR="000B304A" w:rsidRPr="00DC6445">
              <w:rPr>
                <w:rFonts w:asciiTheme="minorHAnsi" w:hAnsiTheme="minorHAnsi"/>
                <w:sz w:val="22"/>
                <w:szCs w:val="22"/>
                <w:lang w:val="el-GR"/>
              </w:rPr>
              <w:t>έχει αλλάξει το θ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>έμα</w:t>
            </w:r>
            <w:r w:rsidR="000B304A"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ή/και ο/η επιβλέπων/</w:t>
            </w:r>
            <w:proofErr w:type="spellStart"/>
            <w:r w:rsidR="000B304A" w:rsidRPr="00DC6445">
              <w:rPr>
                <w:rFonts w:asciiTheme="minorHAnsi" w:hAnsiTheme="minorHAnsi"/>
                <w:sz w:val="22"/>
                <w:szCs w:val="22"/>
                <w:lang w:val="el-GR"/>
              </w:rPr>
              <w:t>ουσα</w:t>
            </w:r>
            <w:proofErr w:type="spellEnd"/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>, επισυνάπτουν ξανά μία παράγραφο βασικών ερευνητικών προθέσεων</w:t>
            </w:r>
          </w:p>
          <w:p w14:paraId="30CC9FC6" w14:textId="1E01EB69" w:rsidR="00452DF8" w:rsidRPr="00DC6445" w:rsidRDefault="00452DF8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Κάθε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E906E3"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ΜΦ</w:t>
            </w:r>
            <w:r w:rsidRPr="00DC6445">
              <w:rPr>
                <w:rFonts w:asciiTheme="minorHAnsi" w:hAnsiTheme="minorHAnsi"/>
                <w:spacing w:val="1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>έχει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 δικαίωμα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να</w:t>
            </w:r>
            <w:r w:rsidRPr="00DC6445">
              <w:rPr>
                <w:rFonts w:asciiTheme="minorHAnsi" w:hAnsiTheme="minorHAnsi"/>
                <w:spacing w:val="1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επιλέξει 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>ένα</w:t>
            </w:r>
            <w:r w:rsidRPr="00DC6445">
              <w:rPr>
                <w:rFonts w:asciiTheme="minorHAnsi" w:hAnsiTheme="minorHAnsi"/>
                <w:spacing w:val="1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(1)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μάθημα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(συναφές</w:t>
            </w:r>
            <w:r w:rsidRPr="00DC6445">
              <w:rPr>
                <w:rFonts w:asciiTheme="minorHAnsi" w:hAnsiTheme="minorHAnsi"/>
                <w:spacing w:val="1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με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το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αντικείμενο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του</w:t>
            </w:r>
            <w:r w:rsidRPr="00DC6445">
              <w:rPr>
                <w:rFonts w:asciiTheme="minorHAnsi" w:hAnsiTheme="minorHAnsi"/>
                <w:spacing w:val="1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ΔΠΜΣ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Πολεοδομία</w:t>
            </w:r>
            <w:r w:rsidRPr="00DC6445">
              <w:rPr>
                <w:rFonts w:asciiTheme="minorHAnsi" w:hAnsiTheme="minorHAnsi"/>
                <w:spacing w:val="2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>και</w:t>
            </w:r>
            <w:r w:rsidRPr="00DC6445">
              <w:rPr>
                <w:rFonts w:asciiTheme="minorHAnsi" w:hAnsiTheme="minorHAnsi"/>
                <w:spacing w:val="63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Χωροταξία)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από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 Μεταπτυχιακό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Πρόγραμμα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του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ΕΜΠ</w:t>
            </w:r>
            <w:r w:rsidRPr="00DC6445">
              <w:rPr>
                <w:rFonts w:asciiTheme="minorHAnsi" w:hAnsiTheme="minorHAnsi"/>
                <w:spacing w:val="1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>ή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 xml:space="preserve"> άλλου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ΑΕΙ,</w:t>
            </w:r>
            <w:r w:rsidRPr="00DC6445">
              <w:rPr>
                <w:rFonts w:asciiTheme="minorHAnsi" w:hAnsiTheme="minorHAnsi"/>
                <w:spacing w:val="1"/>
                <w:sz w:val="22"/>
                <w:szCs w:val="22"/>
                <w:lang w:val="el-GR"/>
              </w:rPr>
              <w:t xml:space="preserve"> </w:t>
            </w:r>
            <w:r w:rsidRPr="00DC644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ανά </w:t>
            </w:r>
            <w:r w:rsidRPr="00DC6445">
              <w:rPr>
                <w:rFonts w:asciiTheme="minorHAnsi" w:hAnsiTheme="minorHAnsi"/>
                <w:spacing w:val="-1"/>
                <w:sz w:val="22"/>
                <w:szCs w:val="22"/>
                <w:lang w:val="el-GR"/>
              </w:rPr>
              <w:t>εξάμηνο</w:t>
            </w:r>
          </w:p>
        </w:tc>
      </w:tr>
    </w:tbl>
    <w:p w14:paraId="4BCE2618" w14:textId="77777777" w:rsidR="00452DF8" w:rsidRDefault="00452DF8" w:rsidP="00E95696">
      <w:pPr>
        <w:rPr>
          <w:noProof/>
          <w:sz w:val="22"/>
          <w:szCs w:val="22"/>
          <w:lang w:val="el-GR"/>
        </w:rPr>
      </w:pPr>
    </w:p>
    <w:tbl>
      <w:tblPr>
        <w:tblStyle w:val="a8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6946"/>
        <w:gridCol w:w="1843"/>
      </w:tblGrid>
      <w:tr w:rsidR="00DD7F39" w:rsidRPr="005853FE" w14:paraId="10EAA59D" w14:textId="77777777" w:rsidTr="00AB4B8B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548F39" w14:textId="77777777" w:rsidR="00DD7F39" w:rsidRPr="005853FE" w:rsidRDefault="00DD7F39" w:rsidP="00AB4B8B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75F0A" w14:textId="77777777" w:rsidR="00DD7F39" w:rsidRPr="005853FE" w:rsidRDefault="00DD7F39" w:rsidP="00AB4B8B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  <w:t>Κωδικός μαθήματος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5DA99" w14:textId="77777777" w:rsidR="00DD7F39" w:rsidRPr="005853FE" w:rsidRDefault="00DD7F39" w:rsidP="00AB4B8B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002DD" w14:textId="77777777" w:rsidR="00DD7F39" w:rsidRPr="005853FE" w:rsidRDefault="00DD7F39" w:rsidP="00AB4B8B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  <w:t>Συντονιστής/ρια</w:t>
            </w:r>
          </w:p>
        </w:tc>
      </w:tr>
      <w:tr w:rsidR="00DD7F39" w:rsidRPr="005853FE" w14:paraId="587F9720" w14:textId="77777777" w:rsidTr="00AB4B8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4E03CE6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sym w:font="Wingdings 2" w:char="F035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F441" w14:textId="77777777" w:rsidR="00DD7F39" w:rsidRPr="005853FE" w:rsidRDefault="00DD7F39" w:rsidP="00AB4B8B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41367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645D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  <w:t>Γεωπολιτική και αστικός χώρος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E1C46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Π. Κουτρολίκου</w:t>
            </w:r>
          </w:p>
        </w:tc>
      </w:tr>
      <w:tr w:rsidR="00DD7F39" w:rsidRPr="005853FE" w14:paraId="1F906A18" w14:textId="77777777" w:rsidTr="00AB4B8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1D57D78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sym w:font="Wingdings 2" w:char="F035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B2C13" w14:textId="77777777" w:rsidR="00DD7F39" w:rsidRPr="005853FE" w:rsidRDefault="00DD7F39" w:rsidP="00AB4B8B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41268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6B9AF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  <w:t>Έμφυλες πολιτισμικές προσεγγίσεις του αστικού χώρου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2DD1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Ρ. Λυκογιάννη</w:t>
            </w:r>
          </w:p>
        </w:tc>
      </w:tr>
      <w:tr w:rsidR="00DD7F39" w:rsidRPr="005853FE" w14:paraId="0E1C3C11" w14:textId="77777777" w:rsidTr="00AB4B8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242D2EB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sym w:font="Wingdings 2" w:char="F035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3DB0" w14:textId="77777777" w:rsidR="00DD7F39" w:rsidRPr="005853FE" w:rsidRDefault="00DD7F39" w:rsidP="00AB4B8B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41372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56B3E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  <w:t>Έξυπνες, βιώσιμες και ανθεκτικές πόλεις και κοινότητες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265B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Π. Θεοδωρά</w:t>
            </w:r>
          </w:p>
        </w:tc>
      </w:tr>
      <w:tr w:rsidR="00DD7F39" w:rsidRPr="005853FE" w14:paraId="7210DE59" w14:textId="77777777" w:rsidTr="00AB4B8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C3904D5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sym w:font="Wingdings 2" w:char="F035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B431B" w14:textId="77777777" w:rsidR="00DD7F39" w:rsidRPr="005853FE" w:rsidRDefault="00DD7F39" w:rsidP="00AB4B8B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41288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A5A05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  <w:t>Ευνοϊκοί και περιοριστικοί παράγοντες του σχεδιασμού με όρους αειφορίας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C4B48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Ρ. Κλαμπατσέα</w:t>
            </w:r>
          </w:p>
        </w:tc>
      </w:tr>
      <w:tr w:rsidR="00DD7F39" w:rsidRPr="005853FE" w14:paraId="5D44EA9F" w14:textId="77777777" w:rsidTr="00AB4B8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C2EEA55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sym w:font="Wingdings 2" w:char="F035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064DD" w14:textId="77777777" w:rsidR="00DD7F39" w:rsidRPr="005853FE" w:rsidRDefault="00DD7F39" w:rsidP="00AB4B8B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41290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A7603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  <w:t>Η κρίση της πόλης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E1128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Κ. Τσιαμπάος</w:t>
            </w:r>
          </w:p>
        </w:tc>
      </w:tr>
      <w:tr w:rsidR="00DD7F39" w:rsidRPr="005853FE" w14:paraId="2B4B1BD0" w14:textId="77777777" w:rsidTr="00AB4B8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7E9B8D1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sym w:font="Wingdings 2" w:char="F035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08B6" w14:textId="77777777" w:rsidR="00DD7F39" w:rsidRPr="005853FE" w:rsidRDefault="00DD7F39" w:rsidP="00AB4B8B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41260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FF57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  <w:t>Όψεις του αστικού τοπίου και δημόσιος χώρος. Πόλη, φύση και νέες τεχνολογίες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828D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Ε. Χανιώτου</w:t>
            </w:r>
          </w:p>
        </w:tc>
      </w:tr>
      <w:tr w:rsidR="00DD7F39" w:rsidRPr="005853FE" w14:paraId="7F35C158" w14:textId="77777777" w:rsidTr="00AB4B8B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6C410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sym w:font="Wingdings 2" w:char="F035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CA149" w14:textId="77777777" w:rsidR="00DD7F39" w:rsidRPr="005853FE" w:rsidRDefault="00DD7F39" w:rsidP="00AB4B8B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41376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3095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  <w:t>Προσεγγίσεις του αστικού σχεδιασμού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88D69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Θ. Παγώνης</w:t>
            </w:r>
          </w:p>
        </w:tc>
      </w:tr>
      <w:tr w:rsidR="00DD7F39" w:rsidRPr="005853FE" w14:paraId="58C21367" w14:textId="77777777" w:rsidTr="00AB4B8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C4742C1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sym w:font="Wingdings 2" w:char="F035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8D4A1" w14:textId="77777777" w:rsidR="00DD7F39" w:rsidRPr="005853FE" w:rsidRDefault="00DD7F39" w:rsidP="00AB4B8B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41062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2219E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  <w:t>Χωρικές, οικονομικές, κοινωνικές και πολιτισμικές διαστάσεις της ανάπτυξης και του σχεδιασμού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09146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Μ. Μάρκου</w:t>
            </w:r>
          </w:p>
        </w:tc>
      </w:tr>
      <w:tr w:rsidR="00DD7F39" w:rsidRPr="005853FE" w14:paraId="10B35FFD" w14:textId="77777777" w:rsidTr="00AB4B8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F429E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sym w:font="Wingdings 2" w:char="F035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65F7" w14:textId="77777777" w:rsidR="00DD7F39" w:rsidRPr="005853FE" w:rsidRDefault="00DD7F39" w:rsidP="00AB4B8B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41285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1E9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  <w:lang w:val="el-GR"/>
              </w:rPr>
              <w:t xml:space="preserve">Χωροταξικό και Πολεοδομικό Δίκαιο και Δίκαιο Περιβάλλοντος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E92" w14:textId="77777777" w:rsidR="00DD7F39" w:rsidRPr="005853FE" w:rsidRDefault="00DD7F39" w:rsidP="00AB4B8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5853FE"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t>Δ. Μέλισσας</w:t>
            </w:r>
          </w:p>
        </w:tc>
      </w:tr>
    </w:tbl>
    <w:p w14:paraId="756BF2F5" w14:textId="77777777" w:rsidR="00DD7F39" w:rsidRDefault="00DD7F39" w:rsidP="00E95696">
      <w:pPr>
        <w:rPr>
          <w:noProof/>
          <w:sz w:val="22"/>
          <w:szCs w:val="22"/>
          <w:lang w:val="el-GR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064"/>
      </w:tblGrid>
      <w:tr w:rsidR="00DD7F39" w:rsidRPr="000C36D7" w14:paraId="0EEF8ADF" w14:textId="77777777" w:rsidTr="00E1312C">
        <w:trPr>
          <w:cantSplit/>
          <w:trHeight w:val="47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474" w14:textId="77777777" w:rsidR="00DD7F39" w:rsidRPr="00E95696" w:rsidRDefault="00DD7F39" w:rsidP="00AB4B8B">
            <w:pPr>
              <w:widowControl/>
              <w:autoSpaceDE/>
              <w:autoSpaceDN/>
              <w:adjustRightInd/>
              <w:spacing w:after="60"/>
              <w:ind w:right="6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4602" w14:textId="77777777" w:rsidR="00DD7F39" w:rsidRPr="00575652" w:rsidRDefault="00DD7F39" w:rsidP="00AB4B8B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u w:val="single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u w:val="single"/>
                <w:lang w:val="el-GR" w:eastAsia="el-GR"/>
              </w:rPr>
              <w:t>Μάθημα σε άλλο ΔΠΜΣ</w:t>
            </w:r>
          </w:p>
          <w:p w14:paraId="0CAA9BD6" w14:textId="77777777" w:rsidR="00DD7F39" w:rsidRDefault="00DD7F39" w:rsidP="00AB4B8B">
            <w:pPr>
              <w:widowControl/>
              <w:autoSpaceDE/>
              <w:autoSpaceDN/>
              <w:adjustRightInd/>
              <w:spacing w:before="60"/>
              <w:ind w:left="-25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Τίτλος μαθήματος:</w:t>
            </w:r>
          </w:p>
          <w:p w14:paraId="082923CF" w14:textId="77777777" w:rsidR="00DD7F39" w:rsidRDefault="00DD7F39" w:rsidP="00AB4B8B">
            <w:pPr>
              <w:widowControl/>
              <w:autoSpaceDE/>
              <w:autoSpaceDN/>
              <w:adjustRightInd/>
              <w:spacing w:before="60"/>
              <w:ind w:left="-25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ΔΠΜΣ:</w:t>
            </w:r>
          </w:p>
          <w:p w14:paraId="2D4F5F1E" w14:textId="77777777" w:rsidR="00DD7F39" w:rsidRPr="004E5A30" w:rsidRDefault="00DD7F39" w:rsidP="00AB4B8B">
            <w:pPr>
              <w:widowControl/>
              <w:autoSpaceDE/>
              <w:autoSpaceDN/>
              <w:adjustRightInd/>
              <w:spacing w:before="60"/>
              <w:ind w:left="-25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Πιστωτικές Μονάδες </w:t>
            </w: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eastAsia="el-GR"/>
              </w:rPr>
              <w:t>ECTS</w:t>
            </w:r>
            <w:r w:rsidRPr="004E5A30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</w:p>
          <w:p w14:paraId="5900CE19" w14:textId="77777777" w:rsidR="00DD7F39" w:rsidRPr="00781392" w:rsidRDefault="00DD7F39" w:rsidP="00AB4B8B">
            <w:pPr>
              <w:widowControl/>
              <w:autoSpaceDE/>
              <w:autoSpaceDN/>
              <w:adjustRightInd/>
              <w:spacing w:after="60"/>
              <w:ind w:left="-25" w:right="12"/>
              <w:rPr>
                <w:rFonts w:asciiTheme="minorHAnsi" w:eastAsia="Arial Unicode MS" w:hAnsiTheme="minorHAnsi" w:cs="Arial"/>
                <w:color w:val="C00000"/>
                <w:sz w:val="20"/>
                <w:szCs w:val="20"/>
                <w:lang w:val="el-GR" w:eastAsia="el-GR"/>
              </w:rPr>
            </w:pP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(</w:t>
            </w:r>
            <w:r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εάν δηλωθεί μάθημα από άλλο ΔΠΜΣ, </w:t>
            </w: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επισυνάπτεται</w:t>
            </w:r>
            <w:r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συμπληρωμένη και η </w:t>
            </w: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αίτηση</w:t>
            </w:r>
            <w:r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προς την Επιτροπή Προγράμματος Σπουδών του ΔΠΜΣ, την οποία θα βρείτε στο Υλικό του ΔΠΜΣ, στην ιστοσελίδα της ΣΑΜ</w:t>
            </w: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)</w:t>
            </w:r>
          </w:p>
        </w:tc>
      </w:tr>
    </w:tbl>
    <w:p w14:paraId="0F691976" w14:textId="77777777" w:rsidR="00DD7F39" w:rsidRDefault="00DD7F39" w:rsidP="00E95696">
      <w:pPr>
        <w:rPr>
          <w:noProof/>
          <w:sz w:val="22"/>
          <w:szCs w:val="22"/>
          <w:lang w:val="el-GR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064"/>
      </w:tblGrid>
      <w:tr w:rsidR="00D01C3E" w:rsidRPr="000C36D7" w14:paraId="497B1E54" w14:textId="77777777" w:rsidTr="00E1312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F764C" w14:textId="77777777" w:rsidR="00D01C3E" w:rsidRPr="00E95696" w:rsidRDefault="00D01C3E" w:rsidP="00575652">
            <w:pPr>
              <w:widowControl/>
              <w:autoSpaceDE/>
              <w:autoSpaceDN/>
              <w:adjustRightInd/>
              <w:spacing w:before="120" w:after="120"/>
              <w:ind w:right="6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2A6F" w14:textId="7DAEC818" w:rsidR="00D01C3E" w:rsidRPr="0094018E" w:rsidRDefault="00D759D3" w:rsidP="00575652">
            <w:pPr>
              <w:widowControl/>
              <w:autoSpaceDE/>
              <w:autoSpaceDN/>
              <w:adjustRightInd/>
              <w:spacing w:after="120"/>
              <w:ind w:left="-25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 xml:space="preserve">ΜΕΤΑΠΤΥΧΙΑΚΗ </w:t>
            </w:r>
            <w:r w:rsidR="00D01C3E"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ΔΙΠΛΩΜΑΤΙΚΗ ΕΡΓΑΣΙΑ</w:t>
            </w:r>
            <w:r w:rsidR="00D01C3E"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="005106A1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δηλώνεται από ΜΦ που</w:t>
            </w:r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έχουν</w:t>
            </w:r>
            <w:r w:rsidR="009363C9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781392" w:rsidRPr="00781392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ολοκληρώσει</w:t>
            </w:r>
            <w:r w:rsidR="00634547" w:rsidRPr="00D21E80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6345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το 1</w:t>
            </w:r>
            <w:r w:rsidR="00634547" w:rsidRPr="00634547">
              <w:rPr>
                <w:rFonts w:asciiTheme="minorHAnsi" w:eastAsia="Arial Unicode MS" w:hAnsiTheme="minorHAnsi" w:cs="Arial"/>
                <w:sz w:val="22"/>
                <w:szCs w:val="22"/>
                <w:vertAlign w:val="superscript"/>
                <w:lang w:val="el-GR" w:eastAsia="el-GR"/>
              </w:rPr>
              <w:t>ο</w:t>
            </w:r>
            <w:r w:rsidR="006345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έτος σπουδών και έχουν ολοκληρώσει </w:t>
            </w:r>
            <w:r w:rsidR="00781392" w:rsidRPr="00781392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επιτυχώς</w:t>
            </w:r>
            <w:r w:rsidR="006345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τουλάχιστον</w:t>
            </w:r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886747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4</w:t>
            </w:r>
            <w:r w:rsidR="0094018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μαθήματα</w:t>
            </w:r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  <w:p w14:paraId="6B1AC295" w14:textId="77777777" w:rsidR="00D01C3E" w:rsidRPr="0094018E" w:rsidRDefault="00D01C3E" w:rsidP="00575652">
            <w:pPr>
              <w:widowControl/>
              <w:autoSpaceDE/>
              <w:autoSpaceDN/>
              <w:adjustRightInd/>
              <w:spacing w:before="120" w:after="120"/>
              <w:ind w:left="-25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ΘΕΜΑ:</w:t>
            </w:r>
            <w:r w:rsidR="005A71FB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</w:p>
          <w:p w14:paraId="49C94579" w14:textId="6D81E4C6" w:rsidR="000C2DA2" w:rsidRPr="00D21E80" w:rsidRDefault="00D01C3E" w:rsidP="00575652">
            <w:pPr>
              <w:widowControl/>
              <w:autoSpaceDE/>
              <w:autoSpaceDN/>
              <w:adjustRightInd/>
              <w:spacing w:before="120" w:after="120"/>
              <w:ind w:left="-25" w:right="11"/>
              <w:rPr>
                <w:rFonts w:asciiTheme="minorHAnsi" w:eastAsia="Arial Unicode MS" w:hAnsiTheme="minorHAnsi" w:cs="Arial"/>
                <w:color w:val="C00000"/>
                <w:sz w:val="20"/>
                <w:szCs w:val="20"/>
                <w:lang w:val="el-GR"/>
              </w:rPr>
            </w:pPr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Προτεινόμενος/η επιβλέπων/</w:t>
            </w:r>
            <w:proofErr w:type="spellStart"/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ουσα</w:t>
            </w:r>
            <w:proofErr w:type="spellEnd"/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  <w:r w:rsidR="005A71FB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8230A4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br/>
            </w:r>
            <w:r w:rsidR="008230A4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br/>
            </w:r>
            <w:r w:rsidR="00A54CED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(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όσοι/ες δηλώνουν το θέμα για 1</w:t>
            </w:r>
            <w:r w:rsidR="0003050C" w:rsidRP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vertAlign w:val="superscript"/>
                <w:lang w:val="el-GR" w:eastAsia="el-GR"/>
              </w:rPr>
              <w:t>η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φορά</w:t>
            </w:r>
            <w:r w:rsidR="0057565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,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</w:t>
            </w:r>
            <w:r w:rsidR="000C2DA2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επισυνάπτ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ουν </w:t>
            </w:r>
            <w:r w:rsidR="000C2DA2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μία </w:t>
            </w:r>
            <w:r w:rsidR="005F1A46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παράγραφο βασικών ερευνητικών προθέσεων</w:t>
            </w:r>
            <w:r w:rsidR="00A54CED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)</w:t>
            </w:r>
          </w:p>
        </w:tc>
      </w:tr>
    </w:tbl>
    <w:p w14:paraId="444ECB49" w14:textId="77777777" w:rsidR="000B304A" w:rsidRDefault="000B304A" w:rsidP="000B304A">
      <w:pPr>
        <w:pStyle w:val="a3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</w:p>
    <w:p w14:paraId="4E74B197" w14:textId="61EFB710" w:rsidR="0076111B" w:rsidRPr="00E95696" w:rsidRDefault="0076111B" w:rsidP="000B304A">
      <w:pPr>
        <w:pStyle w:val="a3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>Ο</w:t>
      </w:r>
      <w:r w:rsidRPr="00E95696">
        <w:rPr>
          <w:rFonts w:asciiTheme="minorHAnsi" w:hAnsiTheme="minorHAnsi"/>
          <w:spacing w:val="-2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/</w:t>
      </w:r>
      <w:r w:rsidRPr="00E95696">
        <w:rPr>
          <w:rFonts w:asciiTheme="minorHAnsi" w:hAnsiTheme="minorHAnsi"/>
          <w:spacing w:val="-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Η</w:t>
      </w:r>
      <w:r w:rsidRPr="00E95696">
        <w:rPr>
          <w:rFonts w:asciiTheme="minorHAnsi" w:hAnsiTheme="minorHAnsi"/>
          <w:spacing w:val="6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t>ΑΙΤΩΝ/ΟΥΣΑ</w:t>
      </w:r>
    </w:p>
    <w:p w14:paraId="6DCDC5F8" w14:textId="77777777" w:rsidR="0076111B" w:rsidRPr="00E95696" w:rsidRDefault="0076111B">
      <w:pPr>
        <w:pStyle w:val="a3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  <w:sectPr w:rsidR="0076111B" w:rsidRPr="00E95696" w:rsidSect="00160EAC">
          <w:type w:val="continuous"/>
          <w:pgSz w:w="11910" w:h="16840"/>
          <w:pgMar w:top="426" w:right="853" w:bottom="280" w:left="580" w:header="720" w:footer="720" w:gutter="0"/>
          <w:cols w:space="720"/>
          <w:noEndnote/>
        </w:sectPr>
      </w:pPr>
    </w:p>
    <w:p w14:paraId="0A30AC50" w14:textId="77777777" w:rsidR="0076111B" w:rsidRPr="00E95696" w:rsidRDefault="0076111B">
      <w:pPr>
        <w:pStyle w:val="a3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lastRenderedPageBreak/>
        <w:t>Αθήνα,</w:t>
      </w:r>
      <w:r w:rsidRPr="00E95696">
        <w:rPr>
          <w:rFonts w:asciiTheme="minorHAnsi" w:hAnsiTheme="minorHAnsi"/>
          <w:spacing w:val="-20"/>
          <w:sz w:val="22"/>
          <w:szCs w:val="22"/>
          <w:lang w:val="el-GR"/>
        </w:rPr>
        <w:t xml:space="preserve"> </w:t>
      </w:r>
      <w:r w:rsidR="00E95696">
        <w:rPr>
          <w:rFonts w:asciiTheme="minorHAnsi" w:hAnsiTheme="minorHAnsi"/>
          <w:sz w:val="22"/>
          <w:szCs w:val="22"/>
          <w:lang w:val="el-GR"/>
        </w:rPr>
        <w:t>__________________</w:t>
      </w:r>
    </w:p>
    <w:p w14:paraId="084F3E3A" w14:textId="77777777" w:rsidR="0076111B" w:rsidRPr="00E95696" w:rsidRDefault="0076111B">
      <w:pPr>
        <w:pStyle w:val="a3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 w:cs="Times New Roman"/>
          <w:sz w:val="22"/>
          <w:szCs w:val="22"/>
          <w:lang w:val="el-GR"/>
        </w:rPr>
        <w:br w:type="column"/>
      </w:r>
      <w:r w:rsidR="00E95696">
        <w:rPr>
          <w:rFonts w:asciiTheme="minorHAnsi" w:hAnsiTheme="minorHAnsi"/>
          <w:sz w:val="22"/>
          <w:szCs w:val="22"/>
          <w:lang w:val="el-GR"/>
        </w:rPr>
        <w:lastRenderedPageBreak/>
        <w:t>_____________________________</w:t>
      </w:r>
      <w:bookmarkStart w:id="0" w:name="_GoBack"/>
      <w:bookmarkEnd w:id="0"/>
    </w:p>
    <w:sectPr w:rsidR="0076111B" w:rsidRPr="00E95696" w:rsidSect="000C36D7">
      <w:type w:val="continuous"/>
      <w:pgSz w:w="11910" w:h="16840"/>
      <w:pgMar w:top="700" w:right="853" w:bottom="280" w:left="580" w:header="720" w:footer="720" w:gutter="0"/>
      <w:cols w:num="2" w:space="720" w:equalWidth="0">
        <w:col w:w="4070" w:space="760"/>
        <w:col w:w="564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284" w:hanging="177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290" w:hanging="177"/>
      </w:pPr>
    </w:lvl>
    <w:lvl w:ilvl="2">
      <w:numFmt w:val="bullet"/>
      <w:lvlText w:val="•"/>
      <w:lvlJc w:val="left"/>
      <w:pPr>
        <w:ind w:left="2296" w:hanging="177"/>
      </w:pPr>
    </w:lvl>
    <w:lvl w:ilvl="3">
      <w:numFmt w:val="bullet"/>
      <w:lvlText w:val="•"/>
      <w:lvlJc w:val="left"/>
      <w:pPr>
        <w:ind w:left="3303" w:hanging="177"/>
      </w:pPr>
    </w:lvl>
    <w:lvl w:ilvl="4">
      <w:numFmt w:val="bullet"/>
      <w:lvlText w:val="•"/>
      <w:lvlJc w:val="left"/>
      <w:pPr>
        <w:ind w:left="4309" w:hanging="177"/>
      </w:pPr>
    </w:lvl>
    <w:lvl w:ilvl="5">
      <w:numFmt w:val="bullet"/>
      <w:lvlText w:val="•"/>
      <w:lvlJc w:val="left"/>
      <w:pPr>
        <w:ind w:left="5315" w:hanging="177"/>
      </w:pPr>
    </w:lvl>
    <w:lvl w:ilvl="6">
      <w:numFmt w:val="bullet"/>
      <w:lvlText w:val="•"/>
      <w:lvlJc w:val="left"/>
      <w:pPr>
        <w:ind w:left="6322" w:hanging="177"/>
      </w:pPr>
    </w:lvl>
    <w:lvl w:ilvl="7">
      <w:numFmt w:val="bullet"/>
      <w:lvlText w:val="•"/>
      <w:lvlJc w:val="left"/>
      <w:pPr>
        <w:ind w:left="7328" w:hanging="177"/>
      </w:pPr>
    </w:lvl>
    <w:lvl w:ilvl="8">
      <w:numFmt w:val="bullet"/>
      <w:lvlText w:val="•"/>
      <w:lvlJc w:val="left"/>
      <w:pPr>
        <w:ind w:left="8334" w:hanging="17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65"/>
    <w:rsid w:val="00004BE7"/>
    <w:rsid w:val="0003050C"/>
    <w:rsid w:val="0007156D"/>
    <w:rsid w:val="00093A16"/>
    <w:rsid w:val="000A3492"/>
    <w:rsid w:val="000B304A"/>
    <w:rsid w:val="000C2DA2"/>
    <w:rsid w:val="000C36D7"/>
    <w:rsid w:val="000D1F74"/>
    <w:rsid w:val="000E012D"/>
    <w:rsid w:val="000E6538"/>
    <w:rsid w:val="00104093"/>
    <w:rsid w:val="00111394"/>
    <w:rsid w:val="00132059"/>
    <w:rsid w:val="001519D9"/>
    <w:rsid w:val="0015516D"/>
    <w:rsid w:val="00156870"/>
    <w:rsid w:val="00160EAC"/>
    <w:rsid w:val="001E25E8"/>
    <w:rsid w:val="001F5C62"/>
    <w:rsid w:val="002039FB"/>
    <w:rsid w:val="00212046"/>
    <w:rsid w:val="002434FA"/>
    <w:rsid w:val="00243A7E"/>
    <w:rsid w:val="00277D11"/>
    <w:rsid w:val="002858B0"/>
    <w:rsid w:val="00291A61"/>
    <w:rsid w:val="00292D58"/>
    <w:rsid w:val="002946C8"/>
    <w:rsid w:val="002A610F"/>
    <w:rsid w:val="002A64D6"/>
    <w:rsid w:val="00303D3D"/>
    <w:rsid w:val="003201EE"/>
    <w:rsid w:val="00381262"/>
    <w:rsid w:val="00384666"/>
    <w:rsid w:val="003D50C7"/>
    <w:rsid w:val="00435C2A"/>
    <w:rsid w:val="00452DF8"/>
    <w:rsid w:val="00475CA3"/>
    <w:rsid w:val="004B460F"/>
    <w:rsid w:val="004D1B94"/>
    <w:rsid w:val="004E5A30"/>
    <w:rsid w:val="005061D2"/>
    <w:rsid w:val="005106A1"/>
    <w:rsid w:val="00575652"/>
    <w:rsid w:val="005853FE"/>
    <w:rsid w:val="005A71FB"/>
    <w:rsid w:val="005B2AFF"/>
    <w:rsid w:val="005D27F8"/>
    <w:rsid w:val="005D405E"/>
    <w:rsid w:val="005F1A46"/>
    <w:rsid w:val="00634547"/>
    <w:rsid w:val="00650AC9"/>
    <w:rsid w:val="00677965"/>
    <w:rsid w:val="006E79D9"/>
    <w:rsid w:val="0075107F"/>
    <w:rsid w:val="00756E4F"/>
    <w:rsid w:val="0076111B"/>
    <w:rsid w:val="00781392"/>
    <w:rsid w:val="00793490"/>
    <w:rsid w:val="007C7CCD"/>
    <w:rsid w:val="008230A4"/>
    <w:rsid w:val="00844FDE"/>
    <w:rsid w:val="008543AD"/>
    <w:rsid w:val="0085674E"/>
    <w:rsid w:val="00873997"/>
    <w:rsid w:val="008740D1"/>
    <w:rsid w:val="00886747"/>
    <w:rsid w:val="008E75AE"/>
    <w:rsid w:val="009363C9"/>
    <w:rsid w:val="0094018E"/>
    <w:rsid w:val="009E11A4"/>
    <w:rsid w:val="009E157F"/>
    <w:rsid w:val="00A20D26"/>
    <w:rsid w:val="00A22366"/>
    <w:rsid w:val="00A30421"/>
    <w:rsid w:val="00A54CED"/>
    <w:rsid w:val="00A80F5E"/>
    <w:rsid w:val="00A90D19"/>
    <w:rsid w:val="00AC09C2"/>
    <w:rsid w:val="00AE5E64"/>
    <w:rsid w:val="00B56288"/>
    <w:rsid w:val="00BA587A"/>
    <w:rsid w:val="00C40B78"/>
    <w:rsid w:val="00C40FDD"/>
    <w:rsid w:val="00C67920"/>
    <w:rsid w:val="00C720FA"/>
    <w:rsid w:val="00D01C3E"/>
    <w:rsid w:val="00D21E80"/>
    <w:rsid w:val="00D23A09"/>
    <w:rsid w:val="00D61AC4"/>
    <w:rsid w:val="00D6539C"/>
    <w:rsid w:val="00D759D3"/>
    <w:rsid w:val="00DC6445"/>
    <w:rsid w:val="00DD05C8"/>
    <w:rsid w:val="00DD7F39"/>
    <w:rsid w:val="00DF7FDF"/>
    <w:rsid w:val="00E1312C"/>
    <w:rsid w:val="00E16501"/>
    <w:rsid w:val="00E67F57"/>
    <w:rsid w:val="00E83596"/>
    <w:rsid w:val="00E83D38"/>
    <w:rsid w:val="00E906E3"/>
    <w:rsid w:val="00E95696"/>
    <w:rsid w:val="00F93CEC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00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7C7CCD"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7C7C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7C7CCD"/>
    <w:pPr>
      <w:spacing w:before="69"/>
      <w:ind w:left="140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7C7CC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7C7CCD"/>
  </w:style>
  <w:style w:type="paragraph" w:customStyle="1" w:styleId="TableParagraph">
    <w:name w:val="Table Paragraph"/>
    <w:basedOn w:val="a"/>
    <w:uiPriority w:val="1"/>
    <w:qFormat/>
    <w:rsid w:val="007C7CCD"/>
  </w:style>
  <w:style w:type="character" w:styleId="a5">
    <w:name w:val="annotation reference"/>
    <w:basedOn w:val="a0"/>
    <w:uiPriority w:val="99"/>
    <w:semiHidden/>
    <w:unhideWhenUsed/>
    <w:rsid w:val="00677965"/>
    <w:rPr>
      <w:sz w:val="16"/>
    </w:rPr>
  </w:style>
  <w:style w:type="paragraph" w:styleId="a6">
    <w:name w:val="annotation text"/>
    <w:basedOn w:val="a"/>
    <w:link w:val="Char0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har0">
    <w:name w:val="Κείμενο σχολίου Char"/>
    <w:basedOn w:val="a0"/>
    <w:link w:val="a6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C2D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7C7CCD"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7C7C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7C7CCD"/>
    <w:pPr>
      <w:spacing w:before="69"/>
      <w:ind w:left="140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7C7CC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7C7CCD"/>
  </w:style>
  <w:style w:type="paragraph" w:customStyle="1" w:styleId="TableParagraph">
    <w:name w:val="Table Paragraph"/>
    <w:basedOn w:val="a"/>
    <w:uiPriority w:val="1"/>
    <w:qFormat/>
    <w:rsid w:val="007C7CCD"/>
  </w:style>
  <w:style w:type="character" w:styleId="a5">
    <w:name w:val="annotation reference"/>
    <w:basedOn w:val="a0"/>
    <w:uiPriority w:val="99"/>
    <w:semiHidden/>
    <w:unhideWhenUsed/>
    <w:rsid w:val="00677965"/>
    <w:rPr>
      <w:sz w:val="16"/>
    </w:rPr>
  </w:style>
  <w:style w:type="paragraph" w:styleId="a6">
    <w:name w:val="annotation text"/>
    <w:basedOn w:val="a"/>
    <w:link w:val="Char0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har0">
    <w:name w:val="Κείμενο σχολίου Char"/>
    <w:basedOn w:val="a0"/>
    <w:link w:val="a6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C2D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52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777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Αίτηση εγγραφής 2018-2019</vt:lpstr>
      <vt:lpstr>Microsoft Word - Αίτηση εγγραφής 2018-2019</vt:lpstr>
    </vt:vector>
  </TitlesOfParts>
  <Company>HP Inc.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Αίτηση εγγραφής 2018-2019</dc:title>
  <dc:creator>cspinasa</dc:creator>
  <cp:lastModifiedBy>Cristina Spinasa</cp:lastModifiedBy>
  <cp:revision>7</cp:revision>
  <cp:lastPrinted>2024-03-04T07:57:00Z</cp:lastPrinted>
  <dcterms:created xsi:type="dcterms:W3CDTF">2024-03-04T07:54:00Z</dcterms:created>
  <dcterms:modified xsi:type="dcterms:W3CDTF">2024-03-11T16:06:00Z</dcterms:modified>
</cp:coreProperties>
</file>